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38599" w14:textId="77777777" w:rsidR="00AD5CB5" w:rsidRDefault="00AD5CB5" w:rsidP="004F10BB">
      <w:r>
        <w:rPr>
          <w:rFonts w:hint="cs"/>
          <w:noProof/>
          <w:lang w:bidi="ar-EG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EED0D8C" wp14:editId="76A9D4FC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16F36" w14:textId="77777777" w:rsidR="00AD5CB5" w:rsidRDefault="00AD5CB5" w:rsidP="00AD5C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ED0D8C" id="Rounded Rectangle 2" o:spid="_x0000_s1026" style="position:absolute;margin-left:2in;margin-top:0;width:163pt;height:18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" fillcolor="white [3201]" strokecolor="black [3213]" strokeweight="2pt">
                <v:textbox>
                  <w:txbxContent>
                    <w:p w14:paraId="63316F36" w14:textId="77777777" w:rsidR="00AD5CB5" w:rsidRDefault="00AD5CB5" w:rsidP="00AD5CB5"/>
                  </w:txbxContent>
                </v:textbox>
                <w10:wrap type="tight" anchorx="margin"/>
              </v:roundrect>
            </w:pict>
          </mc:Fallback>
        </mc:AlternateContent>
      </w:r>
    </w:p>
    <w:p w14:paraId="3DC8F80D" w14:textId="77777777" w:rsidR="00AD5CB5" w:rsidRDefault="00AD5CB5" w:rsidP="00AD5CB5">
      <w:pPr>
        <w:jc w:val="right"/>
      </w:pPr>
    </w:p>
    <w:p w14:paraId="61E0F0C6" w14:textId="77777777" w:rsidR="00AD5CB5" w:rsidRDefault="00AD5CB5" w:rsidP="00AD5CB5">
      <w:pPr>
        <w:jc w:val="right"/>
      </w:pPr>
    </w:p>
    <w:p w14:paraId="0D81C4E8" w14:textId="77777777" w:rsidR="00AD5CB5" w:rsidRDefault="00AD5CB5" w:rsidP="0000287B">
      <w:pPr>
        <w:rPr>
          <w:rtl/>
        </w:rPr>
      </w:pPr>
    </w:p>
    <w:p w14:paraId="466BBE1D" w14:textId="77777777" w:rsidR="0000287B" w:rsidRDefault="0000287B" w:rsidP="0000287B">
      <w:pPr>
        <w:rPr>
          <w:rtl/>
        </w:rPr>
      </w:pPr>
    </w:p>
    <w:p w14:paraId="2E694377" w14:textId="77777777" w:rsidR="0000287B" w:rsidRDefault="0000287B" w:rsidP="0000287B"/>
    <w:p w14:paraId="174DF969" w14:textId="77777777" w:rsidR="00AD5CB5" w:rsidRDefault="00AD5CB5" w:rsidP="00AD5CB5">
      <w:pPr>
        <w:jc w:val="right"/>
        <w:rPr>
          <w:rtl/>
        </w:rPr>
      </w:pPr>
    </w:p>
    <w:p w14:paraId="2565E812" w14:textId="77777777" w:rsidR="00F112CE" w:rsidRDefault="00F112CE" w:rsidP="00AD5CB5">
      <w:pPr>
        <w:jc w:val="right"/>
        <w:rPr>
          <w:rtl/>
        </w:rPr>
      </w:pPr>
    </w:p>
    <w:tbl>
      <w:tblPr>
        <w:tblStyle w:val="TableGrid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5"/>
        <w:gridCol w:w="2409"/>
      </w:tblGrid>
      <w:tr w:rsidR="008833ED" w14:paraId="34DD12E1" w14:textId="77777777" w:rsidTr="00E21D36">
        <w:tc>
          <w:tcPr>
            <w:tcW w:w="7215" w:type="dxa"/>
          </w:tcPr>
          <w:p w14:paraId="5184B37C" w14:textId="77777777" w:rsidR="008833ED" w:rsidRDefault="008833ED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6AE677AF" w14:textId="1CB56D02" w:rsidR="008833ED" w:rsidRPr="00E462EF" w:rsidRDefault="00E462EF" w:rsidP="00E462EF">
            <w:pPr>
              <w:jc w:val="right"/>
              <w:rPr>
                <w:b/>
                <w:bCs/>
                <w:sz w:val="36"/>
                <w:szCs w:val="36"/>
                <w:lang w:bidi="ar-EG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روان خالد هاشم أبوالوفا  </w:t>
            </w:r>
          </w:p>
        </w:tc>
        <w:tc>
          <w:tcPr>
            <w:tcW w:w="2409" w:type="dxa"/>
          </w:tcPr>
          <w:p w14:paraId="268A5409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  <w:p w14:paraId="23C6A07B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160765E7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14:paraId="1940D7EE" w14:textId="77777777" w:rsidTr="00E21D36">
        <w:tc>
          <w:tcPr>
            <w:tcW w:w="7215" w:type="dxa"/>
          </w:tcPr>
          <w:p w14:paraId="470D3391" w14:textId="77777777" w:rsidR="00E21D36" w:rsidRPr="00E21D36" w:rsidRDefault="00E21D36" w:rsidP="00E21D36">
            <w:pPr>
              <w:rPr>
                <w:b/>
                <w:bCs/>
                <w:sz w:val="32"/>
                <w:szCs w:val="32"/>
                <w:lang w:bidi="ar-EG"/>
              </w:rPr>
            </w:pPr>
            <w:r w:rsidRPr="00E21D36">
              <w:rPr>
                <w:b/>
                <w:bCs/>
                <w:sz w:val="32"/>
                <w:szCs w:val="32"/>
                <w:lang w:bidi="ar-EG"/>
              </w:rPr>
              <w:t>Rawan.Khaled@kgr.dmu.edu.eg</w:t>
            </w:r>
          </w:p>
          <w:p w14:paraId="13311C2F" w14:textId="608029D3" w:rsidR="008833ED" w:rsidRDefault="00E21D36" w:rsidP="00E21D36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 w:rsidRPr="00E21D36">
              <w:rPr>
                <w:rFonts w:hint="eastAsia"/>
                <w:b/>
                <w:bCs/>
                <w:sz w:val="32"/>
                <w:szCs w:val="32"/>
                <w:lang w:bidi="ar-EG"/>
              </w:rPr>
              <w:t>‎</w:t>
            </w:r>
          </w:p>
        </w:tc>
        <w:tc>
          <w:tcPr>
            <w:tcW w:w="2409" w:type="dxa"/>
          </w:tcPr>
          <w:p w14:paraId="5E12FB55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14:paraId="71163CD2" w14:textId="77777777" w:rsidTr="00E21D36">
        <w:tc>
          <w:tcPr>
            <w:tcW w:w="7215" w:type="dxa"/>
          </w:tcPr>
          <w:p w14:paraId="67A87616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44C725C6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2700F978" w14:textId="7FD5557C" w:rsidR="008833ED" w:rsidRDefault="00E462EF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بكالوريوس تربية طفولة مبكرة تخصص إعاقة عقلية </w:t>
            </w:r>
          </w:p>
          <w:p w14:paraId="6B6F3095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23A7A29E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0F162BD7" w14:textId="77777777" w:rsidTr="00E21D36">
        <w:tc>
          <w:tcPr>
            <w:tcW w:w="7215" w:type="dxa"/>
          </w:tcPr>
          <w:p w14:paraId="7D2831AE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0A06E7E9" w14:textId="7C09A961" w:rsidR="008833ED" w:rsidRDefault="00992A04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معيدة</w:t>
            </w:r>
            <w:r w:rsidR="00753FC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. بقسم العلوم النفسية </w:t>
            </w:r>
          </w:p>
          <w:p w14:paraId="45FB8752" w14:textId="77777777"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5D833F09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286864F3" w14:textId="77777777" w:rsidTr="00E21D36">
        <w:trPr>
          <w:trHeight w:val="1351"/>
        </w:trPr>
        <w:tc>
          <w:tcPr>
            <w:tcW w:w="7215" w:type="dxa"/>
          </w:tcPr>
          <w:p w14:paraId="609C9C56" w14:textId="7FB8C22B" w:rsidR="008833ED" w:rsidRDefault="0096191C" w:rsidP="0096191C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عضو في معيار </w:t>
            </w:r>
            <w:r w:rsidR="006721D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رسالة وإدارة البرنامج </w:t>
            </w:r>
          </w:p>
        </w:tc>
        <w:tc>
          <w:tcPr>
            <w:tcW w:w="2409" w:type="dxa"/>
          </w:tcPr>
          <w:p w14:paraId="73268926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المهام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الإدارية:</w:t>
            </w:r>
          </w:p>
        </w:tc>
      </w:tr>
      <w:tr w:rsidR="008833ED" w14:paraId="0C39624C" w14:textId="77777777" w:rsidTr="00E21D36">
        <w:tc>
          <w:tcPr>
            <w:tcW w:w="7215" w:type="dxa"/>
          </w:tcPr>
          <w:p w14:paraId="47F59891" w14:textId="6247428B" w:rsidR="008833ED" w:rsidRDefault="006721DE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لا يوجد </w:t>
            </w:r>
          </w:p>
        </w:tc>
        <w:tc>
          <w:tcPr>
            <w:tcW w:w="2409" w:type="dxa"/>
          </w:tcPr>
          <w:p w14:paraId="33EAC7CC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الرسائل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والأبحاث:</w:t>
            </w:r>
          </w:p>
          <w:p w14:paraId="50FF9DC6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79548566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3A8E9D68" w14:textId="77777777" w:rsidR="008833ED" w:rsidRPr="004F10BB" w:rsidRDefault="008833ED" w:rsidP="008833ED"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14:paraId="107CA3FA" w14:textId="77777777" w:rsidR="00F112CE" w:rsidRDefault="00F112CE" w:rsidP="00AD5CB5">
      <w:pPr>
        <w:jc w:val="right"/>
      </w:pPr>
    </w:p>
    <w:p w14:paraId="18AB614C" w14:textId="77777777" w:rsidR="00AD5CB5" w:rsidRDefault="00AD5CB5" w:rsidP="00AD5CB5">
      <w:pPr>
        <w:jc w:val="right"/>
      </w:pPr>
    </w:p>
    <w:p w14:paraId="01C07249" w14:textId="77777777" w:rsidR="00AD5CB5" w:rsidRPr="00AD5CB5" w:rsidRDefault="00AD5CB5" w:rsidP="004F10BB">
      <w:pPr>
        <w:rPr>
          <w:b/>
          <w:bCs/>
          <w:sz w:val="32"/>
          <w:szCs w:val="32"/>
          <w:rtl/>
          <w:lang w:bidi="ar-EG"/>
        </w:rPr>
      </w:pPr>
    </w:p>
    <w:sectPr w:rsidR="00AD5CB5" w:rsidRPr="00AD5CB5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B5"/>
    <w:rsid w:val="0000287B"/>
    <w:rsid w:val="000623F4"/>
    <w:rsid w:val="001F6ABF"/>
    <w:rsid w:val="00267C79"/>
    <w:rsid w:val="004F10BB"/>
    <w:rsid w:val="006721DE"/>
    <w:rsid w:val="00753FC4"/>
    <w:rsid w:val="0079122D"/>
    <w:rsid w:val="008833ED"/>
    <w:rsid w:val="0096191C"/>
    <w:rsid w:val="00992A04"/>
    <w:rsid w:val="009D3DCE"/>
    <w:rsid w:val="00AD5CB5"/>
    <w:rsid w:val="00E21D36"/>
    <w:rsid w:val="00E462EF"/>
    <w:rsid w:val="00F03146"/>
    <w:rsid w:val="00F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82330"/>
  <w15:chartTrackingRefBased/>
  <w15:docId w15:val="{B0966B62-E008-4DF5-BE8D-2F5318F9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07004-BA55-4B84-8D50-87769E00693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VGA PC</dc:creator>
  <cp:keywords/>
  <dc:description/>
  <cp:lastModifiedBy>روان خالد هاشم خالد ابوالوفا</cp:lastModifiedBy>
  <cp:revision>10</cp:revision>
  <dcterms:created xsi:type="dcterms:W3CDTF">2026-08-24T10:48:00Z</dcterms:created>
  <dcterms:modified xsi:type="dcterms:W3CDTF">2026-08-24T12:16:00Z</dcterms:modified>
</cp:coreProperties>
</file>